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25" w:rsidRPr="001661D9" w:rsidRDefault="00950725" w:rsidP="00950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1D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D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D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D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D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D9">
        <w:rPr>
          <w:rFonts w:ascii="Times New Roman" w:hAnsi="Times New Roman" w:cs="Times New Roman"/>
          <w:b/>
          <w:sz w:val="24"/>
          <w:szCs w:val="24"/>
        </w:rPr>
        <w:t>А</w:t>
      </w:r>
    </w:p>
    <w:p w:rsidR="00736B65" w:rsidRPr="000E066A" w:rsidRDefault="00FC1273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6B65" w:rsidRPr="000E066A">
        <w:rPr>
          <w:rFonts w:ascii="Times New Roman" w:hAnsi="Times New Roman" w:cs="Times New Roman"/>
          <w:b/>
          <w:sz w:val="24"/>
          <w:szCs w:val="24"/>
        </w:rPr>
        <w:t>. В сфере</w:t>
      </w:r>
      <w:r w:rsidR="0061635B" w:rsidRPr="000E066A">
        <w:rPr>
          <w:rFonts w:ascii="Times New Roman" w:hAnsi="Times New Roman" w:cs="Times New Roman"/>
          <w:b/>
          <w:sz w:val="24"/>
          <w:szCs w:val="24"/>
        </w:rPr>
        <w:t>,</w:t>
      </w:r>
      <w:r w:rsidR="00736B65" w:rsidRPr="000E066A">
        <w:rPr>
          <w:rFonts w:ascii="Times New Roman" w:hAnsi="Times New Roman" w:cs="Times New Roman"/>
          <w:b/>
          <w:sz w:val="24"/>
          <w:szCs w:val="24"/>
        </w:rPr>
        <w:t xml:space="preserve"> какой деятельности Вы осуществляете предпринимательство?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Сельское хозяйство, охота и лесное хозяйство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Производство и распределение электроэнергии, газа, воды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Оптовая и розничная торговля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Транспорт и связь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Операции с недвижимым имуществом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36B65" w:rsidRDefault="00736B65" w:rsidP="00736B6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>□ Другое:_________________________________________________________________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02F2" w:rsidRDefault="000302F2" w:rsidP="00736B65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65" w:rsidRPr="000E066A" w:rsidRDefault="00FC1273" w:rsidP="00736B65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6B65" w:rsidRPr="000E066A">
        <w:rPr>
          <w:rFonts w:ascii="Times New Roman" w:hAnsi="Times New Roman" w:cs="Times New Roman"/>
          <w:b/>
          <w:sz w:val="24"/>
          <w:szCs w:val="24"/>
        </w:rPr>
        <w:t>. По Вашему мнению, какой стартовый капитал является минимальным для начала ведения бизнеса в Вашей сфере деятельности?</w:t>
      </w:r>
    </w:p>
    <w:p w:rsidR="00736B65" w:rsidRDefault="00736B65" w:rsidP="00736B6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2F2" w:rsidRDefault="000302F2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232" w:rsidRPr="000E066A" w:rsidRDefault="00FC1273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4AD4" w:rsidRPr="000E066A">
        <w:rPr>
          <w:rFonts w:ascii="Times New Roman" w:hAnsi="Times New Roman" w:cs="Times New Roman"/>
          <w:b/>
          <w:sz w:val="24"/>
          <w:szCs w:val="24"/>
        </w:rPr>
        <w:t>.   Известно ли Вам о возможности получения субсидий</w:t>
      </w:r>
      <w:r w:rsidR="00F56232" w:rsidRPr="000E066A">
        <w:rPr>
          <w:rFonts w:ascii="Times New Roman" w:hAnsi="Times New Roman" w:cs="Times New Roman"/>
          <w:b/>
          <w:sz w:val="24"/>
          <w:szCs w:val="24"/>
        </w:rPr>
        <w:t xml:space="preserve"> (гранта)</w:t>
      </w:r>
      <w:r w:rsidR="00950725" w:rsidRPr="000E066A">
        <w:rPr>
          <w:rFonts w:ascii="Times New Roman" w:hAnsi="Times New Roman" w:cs="Times New Roman"/>
          <w:b/>
          <w:sz w:val="24"/>
          <w:szCs w:val="24"/>
        </w:rPr>
        <w:t xml:space="preserve"> для начинающих предпринимателей на создание собственного бизнеса</w:t>
      </w:r>
      <w:r w:rsidR="00E44AD4" w:rsidRPr="000E066A">
        <w:rPr>
          <w:rFonts w:ascii="Times New Roman" w:hAnsi="Times New Roman" w:cs="Times New Roman"/>
          <w:b/>
          <w:sz w:val="24"/>
          <w:szCs w:val="24"/>
        </w:rPr>
        <w:t xml:space="preserve">, обучения и консультирования на безвозмездной основе для предпринимателей? </w:t>
      </w:r>
    </w:p>
    <w:p w:rsidR="00E44AD4" w:rsidRPr="001661D9" w:rsidRDefault="00E44AD4" w:rsidP="00F562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>Выберите один из вариантов ответа:</w:t>
      </w:r>
    </w:p>
    <w:p w:rsidR="00E44AD4" w:rsidRDefault="00E44AD4" w:rsidP="00F562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>□ Да</w:t>
      </w:r>
      <w:proofErr w:type="gramStart"/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□ Н</w:t>
      </w:r>
      <w:proofErr w:type="gramEnd"/>
      <w:r w:rsidRPr="001661D9">
        <w:rPr>
          <w:rFonts w:ascii="Times New Roman" w:hAnsi="Times New Roman" w:cs="Times New Roman"/>
          <w:sz w:val="24"/>
          <w:szCs w:val="24"/>
        </w:rPr>
        <w:t>ет</w:t>
      </w:r>
    </w:p>
    <w:p w:rsidR="00FC1273" w:rsidRDefault="00FC1273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5A" w:rsidRDefault="00D6045A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A">
        <w:rPr>
          <w:rFonts w:ascii="Times New Roman" w:hAnsi="Times New Roman" w:cs="Times New Roman"/>
          <w:b/>
          <w:sz w:val="24"/>
          <w:szCs w:val="24"/>
        </w:rPr>
        <w:t>Для ответивших "нет" опрос окончен.</w:t>
      </w:r>
    </w:p>
    <w:p w:rsidR="000E066A" w:rsidRPr="000E066A" w:rsidRDefault="000E066A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AD4" w:rsidRPr="000E066A" w:rsidRDefault="00FC1273" w:rsidP="00F562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4AD4" w:rsidRPr="000E066A">
        <w:rPr>
          <w:rFonts w:ascii="Times New Roman" w:hAnsi="Times New Roman" w:cs="Times New Roman"/>
          <w:b/>
          <w:sz w:val="24"/>
          <w:szCs w:val="24"/>
        </w:rPr>
        <w:t xml:space="preserve">.   Из каких источников информации Вы получаете сведения о мерах поддержки предпринимательства? </w:t>
      </w:r>
      <w:r w:rsidR="000E066A" w:rsidRPr="000E066A">
        <w:rPr>
          <w:rFonts w:ascii="Times New Roman" w:hAnsi="Times New Roman" w:cs="Times New Roman"/>
          <w:b/>
          <w:sz w:val="24"/>
          <w:szCs w:val="24"/>
        </w:rPr>
        <w:t>(</w:t>
      </w:r>
      <w:r w:rsidR="00E44AD4" w:rsidRPr="000E066A">
        <w:rPr>
          <w:rFonts w:ascii="Times New Roman" w:hAnsi="Times New Roman" w:cs="Times New Roman"/>
          <w:b/>
          <w:sz w:val="24"/>
          <w:szCs w:val="24"/>
        </w:rPr>
        <w:t>Выберите один или несколько вариантов ответа</w:t>
      </w:r>
      <w:r w:rsidR="000E066A" w:rsidRPr="000E066A">
        <w:rPr>
          <w:rFonts w:ascii="Times New Roman" w:hAnsi="Times New Roman" w:cs="Times New Roman"/>
          <w:b/>
          <w:sz w:val="24"/>
          <w:szCs w:val="24"/>
        </w:rPr>
        <w:t>)</w:t>
      </w:r>
    </w:p>
    <w:p w:rsidR="00E44AD4" w:rsidRPr="001661D9" w:rsidRDefault="00E44AD4" w:rsidP="00F5623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>□ Интернет                            □ Администрация МО          □ Печатные издания</w:t>
      </w:r>
    </w:p>
    <w:p w:rsidR="00E44AD4" w:rsidRPr="001661D9" w:rsidRDefault="00E44AD4" w:rsidP="00F5623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Радио, телевидение        </w:t>
      </w:r>
      <w:r w:rsidR="00D6045A">
        <w:rPr>
          <w:rFonts w:ascii="Times New Roman" w:hAnsi="Times New Roman" w:cs="Times New Roman"/>
          <w:sz w:val="24"/>
          <w:szCs w:val="24"/>
        </w:rPr>
        <w:t xml:space="preserve">   </w:t>
      </w:r>
      <w:r w:rsidRPr="001661D9">
        <w:rPr>
          <w:rFonts w:ascii="Times New Roman" w:hAnsi="Times New Roman" w:cs="Times New Roman"/>
          <w:sz w:val="24"/>
          <w:szCs w:val="24"/>
        </w:rPr>
        <w:t>□ Знако</w:t>
      </w:r>
      <w:r w:rsidR="00D6045A">
        <w:rPr>
          <w:rFonts w:ascii="Times New Roman" w:hAnsi="Times New Roman" w:cs="Times New Roman"/>
          <w:sz w:val="24"/>
          <w:szCs w:val="24"/>
        </w:rPr>
        <w:t xml:space="preserve">мые                            </w:t>
      </w:r>
      <w:r w:rsidRPr="001661D9">
        <w:rPr>
          <w:rFonts w:ascii="Times New Roman" w:hAnsi="Times New Roman" w:cs="Times New Roman"/>
          <w:sz w:val="24"/>
          <w:szCs w:val="24"/>
        </w:rPr>
        <w:t>□ Фонд поддержки</w:t>
      </w:r>
    </w:p>
    <w:p w:rsidR="00F56232" w:rsidRDefault="00E44AD4" w:rsidP="00F56232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>□ Другое:_________________________________________________________________</w:t>
      </w:r>
      <w:r w:rsidR="00F56232">
        <w:rPr>
          <w:rFonts w:ascii="Times New Roman" w:hAnsi="Times New Roman" w:cs="Times New Roman"/>
          <w:sz w:val="24"/>
          <w:szCs w:val="24"/>
        </w:rPr>
        <w:t>____</w:t>
      </w:r>
    </w:p>
    <w:p w:rsidR="000302F2" w:rsidRDefault="000302F2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5A" w:rsidRPr="000E066A" w:rsidRDefault="00FC1273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56232" w:rsidRPr="000E06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045A" w:rsidRPr="000E066A">
        <w:rPr>
          <w:rFonts w:ascii="Times New Roman" w:hAnsi="Times New Roman" w:cs="Times New Roman"/>
          <w:b/>
          <w:sz w:val="24"/>
          <w:szCs w:val="24"/>
        </w:rPr>
        <w:t>Участвовали ли Вы в конкурсе по поддержке начинающих – гранты начинающим на создание собственного бизнеса?</w:t>
      </w:r>
      <w:r w:rsidR="00E44AD4" w:rsidRPr="000E066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6045A" w:rsidRDefault="00D6045A" w:rsidP="00D604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>□ Да</w:t>
      </w:r>
      <w:proofErr w:type="gramStart"/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□ Н</w:t>
      </w:r>
      <w:proofErr w:type="gramEnd"/>
      <w:r w:rsidRPr="001661D9">
        <w:rPr>
          <w:rFonts w:ascii="Times New Roman" w:hAnsi="Times New Roman" w:cs="Times New Roman"/>
          <w:sz w:val="24"/>
          <w:szCs w:val="24"/>
        </w:rPr>
        <w:t>ет</w:t>
      </w:r>
    </w:p>
    <w:p w:rsidR="000302F2" w:rsidRDefault="000302F2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45A" w:rsidRPr="000E066A" w:rsidRDefault="00FC1273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045A" w:rsidRPr="000E066A">
        <w:rPr>
          <w:rFonts w:ascii="Times New Roman" w:hAnsi="Times New Roman" w:cs="Times New Roman"/>
          <w:b/>
          <w:sz w:val="24"/>
          <w:szCs w:val="24"/>
        </w:rPr>
        <w:t xml:space="preserve">. Почему не </w:t>
      </w:r>
      <w:r w:rsidR="009E5753" w:rsidRPr="000E066A">
        <w:rPr>
          <w:rFonts w:ascii="Times New Roman" w:hAnsi="Times New Roman" w:cs="Times New Roman"/>
          <w:b/>
          <w:sz w:val="24"/>
          <w:szCs w:val="24"/>
        </w:rPr>
        <w:t>принимаете</w:t>
      </w:r>
      <w:r w:rsidR="00950725" w:rsidRPr="000E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45A" w:rsidRPr="000E066A">
        <w:rPr>
          <w:rFonts w:ascii="Times New Roman" w:hAnsi="Times New Roman" w:cs="Times New Roman"/>
          <w:b/>
          <w:sz w:val="24"/>
          <w:szCs w:val="24"/>
        </w:rPr>
        <w:t>участ</w:t>
      </w:r>
      <w:r w:rsidR="009E5753" w:rsidRPr="000E066A">
        <w:rPr>
          <w:rFonts w:ascii="Times New Roman" w:hAnsi="Times New Roman" w:cs="Times New Roman"/>
          <w:b/>
          <w:sz w:val="24"/>
          <w:szCs w:val="24"/>
        </w:rPr>
        <w:t>ие</w:t>
      </w:r>
      <w:r w:rsidR="00D6045A" w:rsidRPr="000E066A">
        <w:rPr>
          <w:rFonts w:ascii="Times New Roman" w:hAnsi="Times New Roman" w:cs="Times New Roman"/>
          <w:b/>
          <w:sz w:val="24"/>
          <w:szCs w:val="24"/>
        </w:rPr>
        <w:t xml:space="preserve"> в конкурсе по поддержке начинающих – гранты начинающим на создание собственного бизнеса (далее</w:t>
      </w:r>
      <w:r w:rsidR="00950725" w:rsidRPr="000E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45A" w:rsidRPr="000E066A">
        <w:rPr>
          <w:rFonts w:ascii="Times New Roman" w:hAnsi="Times New Roman" w:cs="Times New Roman"/>
          <w:b/>
          <w:sz w:val="24"/>
          <w:szCs w:val="24"/>
        </w:rPr>
        <w:t>-</w:t>
      </w:r>
      <w:r w:rsidR="00950725" w:rsidRPr="000E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45A" w:rsidRPr="000E066A">
        <w:rPr>
          <w:rFonts w:ascii="Times New Roman" w:hAnsi="Times New Roman" w:cs="Times New Roman"/>
          <w:b/>
          <w:sz w:val="24"/>
          <w:szCs w:val="24"/>
        </w:rPr>
        <w:t>конкурс)?</w:t>
      </w:r>
    </w:p>
    <w:p w:rsidR="00D6045A" w:rsidRDefault="00D6045A" w:rsidP="00D6045A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Нет потребности в государственной поддержке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6045A" w:rsidRDefault="00D6045A" w:rsidP="00D6045A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Слишком высокие требования для участия в конкурсе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045A" w:rsidRDefault="00D6045A" w:rsidP="00D6045A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>
        <w:rPr>
          <w:rFonts w:ascii="Times New Roman" w:hAnsi="Times New Roman" w:cs="Times New Roman"/>
          <w:sz w:val="24"/>
          <w:szCs w:val="24"/>
        </w:rPr>
        <w:t>Слишком сложная отчетность за использование бюджетных средств</w:t>
      </w:r>
      <w:r w:rsidRPr="001661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6045A" w:rsidRDefault="00D6045A" w:rsidP="00D6045A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 хочу, чтобы меня проверяли</w:t>
      </w:r>
    </w:p>
    <w:p w:rsidR="00D6045A" w:rsidRDefault="00D6045A" w:rsidP="00D6045A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A570C3" w:rsidRDefault="00D6045A" w:rsidP="00D60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2F2" w:rsidRDefault="000302F2" w:rsidP="00A57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C3" w:rsidRPr="000E066A" w:rsidRDefault="00FC1273" w:rsidP="00A57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70C3" w:rsidRPr="000E066A">
        <w:rPr>
          <w:rFonts w:ascii="Times New Roman" w:hAnsi="Times New Roman" w:cs="Times New Roman"/>
          <w:b/>
          <w:sz w:val="24"/>
          <w:szCs w:val="24"/>
        </w:rPr>
        <w:t>. На какие средства Вы ведете бизнес (для тех, кто ответил "Нет потребности в государственной поддержке)?</w:t>
      </w:r>
    </w:p>
    <w:p w:rsidR="00A570C3" w:rsidRDefault="00A570C3" w:rsidP="00A57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Собственные средства</w:t>
      </w:r>
    </w:p>
    <w:p w:rsidR="00A570C3" w:rsidRDefault="00A570C3" w:rsidP="00A57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Занимаю у друзей и знакомых</w:t>
      </w:r>
    </w:p>
    <w:p w:rsidR="00A570C3" w:rsidRDefault="00A570C3" w:rsidP="00A57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Использую банковские кредиты</w:t>
      </w:r>
    </w:p>
    <w:p w:rsidR="00A570C3" w:rsidRDefault="00A570C3" w:rsidP="00A570C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Другое:_____________________________________________________________________</w:t>
      </w:r>
    </w:p>
    <w:p w:rsidR="000302F2" w:rsidRDefault="000302F2" w:rsidP="00A57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C3" w:rsidRPr="000E066A" w:rsidRDefault="00FC1273" w:rsidP="00A57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2474" w:rsidRPr="000E066A">
        <w:rPr>
          <w:rFonts w:ascii="Times New Roman" w:hAnsi="Times New Roman" w:cs="Times New Roman"/>
          <w:b/>
          <w:sz w:val="24"/>
          <w:szCs w:val="24"/>
        </w:rPr>
        <w:t xml:space="preserve">. Является ли сложной процедура получения гранта </w:t>
      </w:r>
      <w:r w:rsidR="00A570C3" w:rsidRPr="000E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474" w:rsidRPr="000E066A">
        <w:rPr>
          <w:rFonts w:ascii="Times New Roman" w:hAnsi="Times New Roman" w:cs="Times New Roman"/>
          <w:b/>
          <w:sz w:val="24"/>
          <w:szCs w:val="24"/>
        </w:rPr>
        <w:t>начинающим предпринимателям на создание собственного бизнеса</w:t>
      </w:r>
      <w:r w:rsidR="00A570C3" w:rsidRPr="000E0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474" w:rsidRPr="000E066A">
        <w:rPr>
          <w:rFonts w:ascii="Times New Roman" w:hAnsi="Times New Roman" w:cs="Times New Roman"/>
          <w:b/>
          <w:sz w:val="24"/>
          <w:szCs w:val="24"/>
        </w:rPr>
        <w:t>в рамках проводимого конкурса?</w:t>
      </w:r>
      <w:r w:rsidR="00A570C3" w:rsidRPr="000E06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D2474" w:rsidRDefault="00AD2474" w:rsidP="00AD2474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Процедура простая</w:t>
      </w:r>
    </w:p>
    <w:p w:rsidR="00AD2474" w:rsidRDefault="00AD2474" w:rsidP="00AD2474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Слишком короткие сроки на освоение предоставленной финансовой поддержки</w:t>
      </w:r>
    </w:p>
    <w:p w:rsidR="00AD2474" w:rsidRDefault="00AD2474" w:rsidP="00AD2474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Требуется излишнее количество документов 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0302F2" w:rsidRDefault="000302F2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53" w:rsidRPr="000E066A" w:rsidRDefault="00FC1273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E5753" w:rsidRPr="000E066A">
        <w:rPr>
          <w:rFonts w:ascii="Times New Roman" w:hAnsi="Times New Roman" w:cs="Times New Roman"/>
          <w:b/>
          <w:sz w:val="24"/>
          <w:szCs w:val="24"/>
        </w:rPr>
        <w:t>. Является ли сложной отчетность по использованию средств, полученных в рамках конкурса?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Отчетность простая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Слишком жесткий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финансовых средств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Слишком много документов необходимо представить для отчетности 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0302F2" w:rsidRDefault="000302F2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53" w:rsidRPr="000E066A" w:rsidRDefault="009E5753" w:rsidP="00D60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A">
        <w:rPr>
          <w:rFonts w:ascii="Times New Roman" w:hAnsi="Times New Roman" w:cs="Times New Roman"/>
          <w:b/>
          <w:sz w:val="24"/>
          <w:szCs w:val="24"/>
        </w:rPr>
        <w:t>1</w:t>
      </w:r>
      <w:r w:rsidR="00FC1273">
        <w:rPr>
          <w:rFonts w:ascii="Times New Roman" w:hAnsi="Times New Roman" w:cs="Times New Roman"/>
          <w:b/>
          <w:sz w:val="24"/>
          <w:szCs w:val="24"/>
        </w:rPr>
        <w:t>0</w:t>
      </w:r>
      <w:r w:rsidRPr="000E066A">
        <w:rPr>
          <w:rFonts w:ascii="Times New Roman" w:hAnsi="Times New Roman" w:cs="Times New Roman"/>
          <w:b/>
          <w:sz w:val="24"/>
          <w:szCs w:val="24"/>
        </w:rPr>
        <w:t>. Способствует ли получение средств поддержки созданию новых рабочих мест, увеличению налоговых поступлений?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Да, но такого прогресса можно добиться и без финансовой поддержки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302F2" w:rsidRDefault="000302F2" w:rsidP="009E5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53" w:rsidRPr="000E066A" w:rsidRDefault="009E5753" w:rsidP="009E5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C1273">
        <w:rPr>
          <w:rFonts w:ascii="Times New Roman" w:hAnsi="Times New Roman" w:cs="Times New Roman"/>
          <w:b/>
          <w:sz w:val="24"/>
          <w:szCs w:val="24"/>
        </w:rPr>
        <w:t>1</w:t>
      </w:r>
      <w:r w:rsidRPr="000E066A">
        <w:rPr>
          <w:rFonts w:ascii="Times New Roman" w:hAnsi="Times New Roman" w:cs="Times New Roman"/>
          <w:b/>
          <w:sz w:val="24"/>
          <w:szCs w:val="24"/>
        </w:rPr>
        <w:t>. Какие мероприятия в рамках поддержки предпринимательства представляют для Вас наибольший интерес?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Прямая финансовая поддержка (гранты, субсидии и пр.)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Консультации, семинары, обучение</w:t>
      </w:r>
    </w:p>
    <w:p w:rsidR="00736B65" w:rsidRDefault="00736B65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Я не пользуюсь услугами в процессе осуществления предпринимательской деятельности</w:t>
      </w:r>
    </w:p>
    <w:p w:rsidR="009E5753" w:rsidRDefault="009E5753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0302F2" w:rsidRDefault="000302F2" w:rsidP="009E5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753" w:rsidRPr="000E066A" w:rsidRDefault="009E5753" w:rsidP="009E5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A">
        <w:rPr>
          <w:rFonts w:ascii="Times New Roman" w:hAnsi="Times New Roman" w:cs="Times New Roman"/>
          <w:b/>
          <w:sz w:val="24"/>
          <w:szCs w:val="24"/>
        </w:rPr>
        <w:t>1</w:t>
      </w:r>
      <w:r w:rsidR="00FC1273">
        <w:rPr>
          <w:rFonts w:ascii="Times New Roman" w:hAnsi="Times New Roman" w:cs="Times New Roman"/>
          <w:b/>
          <w:sz w:val="24"/>
          <w:szCs w:val="24"/>
        </w:rPr>
        <w:t>2</w:t>
      </w:r>
      <w:r w:rsidRPr="000E06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B65" w:rsidRPr="000E066A">
        <w:rPr>
          <w:rFonts w:ascii="Times New Roman" w:hAnsi="Times New Roman" w:cs="Times New Roman"/>
          <w:b/>
          <w:sz w:val="24"/>
          <w:szCs w:val="24"/>
        </w:rPr>
        <w:t>По Вашему мнению, действия каких органов власти создают наибольшие препятствия ведению бизнеса?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Налоговые органы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Органы внутренних дел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 w:rsidR="00603044">
        <w:rPr>
          <w:rFonts w:ascii="Times New Roman" w:hAnsi="Times New Roman" w:cs="Times New Roman"/>
          <w:sz w:val="24"/>
          <w:szCs w:val="24"/>
        </w:rPr>
        <w:t>Органы охраны труда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 w:rsidR="00603044">
        <w:rPr>
          <w:rFonts w:ascii="Times New Roman" w:hAnsi="Times New Roman" w:cs="Times New Roman"/>
          <w:sz w:val="24"/>
          <w:szCs w:val="24"/>
        </w:rPr>
        <w:t>Органы, осуществляющие контроль в сфере торговли и защиты прав потребителей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 w:rsidR="00603044">
        <w:rPr>
          <w:rFonts w:ascii="Times New Roman" w:hAnsi="Times New Roman" w:cs="Times New Roman"/>
          <w:sz w:val="24"/>
          <w:szCs w:val="24"/>
        </w:rPr>
        <w:t>Органы, осуществляющие санитарно-эпидемиологический надзор</w:t>
      </w:r>
    </w:p>
    <w:p w:rsidR="00736B65" w:rsidRDefault="00736B65" w:rsidP="00736B65">
      <w:pPr>
        <w:jc w:val="both"/>
        <w:rPr>
          <w:rFonts w:ascii="Times New Roman" w:hAnsi="Times New Roman" w:cs="Times New Roman"/>
          <w:sz w:val="24"/>
          <w:szCs w:val="24"/>
        </w:rPr>
      </w:pPr>
      <w:r w:rsidRPr="001661D9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</w:t>
      </w:r>
    </w:p>
    <w:p w:rsidR="000302F2" w:rsidRDefault="000302F2" w:rsidP="009E57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B65" w:rsidRPr="000E066A" w:rsidRDefault="00603044" w:rsidP="009E5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A">
        <w:rPr>
          <w:rFonts w:ascii="Times New Roman" w:hAnsi="Times New Roman" w:cs="Times New Roman"/>
          <w:b/>
          <w:sz w:val="24"/>
          <w:szCs w:val="24"/>
        </w:rPr>
        <w:t>1</w:t>
      </w:r>
      <w:r w:rsidR="00FC1273">
        <w:rPr>
          <w:rFonts w:ascii="Times New Roman" w:hAnsi="Times New Roman" w:cs="Times New Roman"/>
          <w:b/>
          <w:sz w:val="24"/>
          <w:szCs w:val="24"/>
        </w:rPr>
        <w:t>3</w:t>
      </w:r>
      <w:r w:rsidRPr="000E066A">
        <w:rPr>
          <w:rFonts w:ascii="Times New Roman" w:hAnsi="Times New Roman" w:cs="Times New Roman"/>
          <w:b/>
          <w:sz w:val="24"/>
          <w:szCs w:val="24"/>
        </w:rPr>
        <w:t>. Какие сложности для получения финансовой поддержки Вы можете выделить дополнительно?</w:t>
      </w:r>
    </w:p>
    <w:p w:rsidR="00603044" w:rsidRDefault="00603044" w:rsidP="009E5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2F2" w:rsidRDefault="000302F2" w:rsidP="00603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044" w:rsidRPr="000E066A" w:rsidRDefault="00603044" w:rsidP="00603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6A">
        <w:rPr>
          <w:rFonts w:ascii="Times New Roman" w:hAnsi="Times New Roman" w:cs="Times New Roman"/>
          <w:b/>
          <w:sz w:val="24"/>
          <w:szCs w:val="24"/>
        </w:rPr>
        <w:t>1</w:t>
      </w:r>
      <w:r w:rsidR="00FC1273">
        <w:rPr>
          <w:rFonts w:ascii="Times New Roman" w:hAnsi="Times New Roman" w:cs="Times New Roman"/>
          <w:b/>
          <w:sz w:val="24"/>
          <w:szCs w:val="24"/>
        </w:rPr>
        <w:t>4</w:t>
      </w:r>
      <w:r w:rsidRPr="000E066A">
        <w:rPr>
          <w:rFonts w:ascii="Times New Roman" w:hAnsi="Times New Roman" w:cs="Times New Roman"/>
          <w:b/>
          <w:sz w:val="24"/>
          <w:szCs w:val="24"/>
        </w:rPr>
        <w:t>. Какие сложности для ведения бизнеса на территории Тайшетского района Вы можете выделить?</w:t>
      </w:r>
    </w:p>
    <w:p w:rsidR="00FC1273" w:rsidRDefault="00603044" w:rsidP="00603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02F2" w:rsidRDefault="000302F2" w:rsidP="00FC127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73" w:rsidRPr="00FC1273" w:rsidRDefault="00FC1273" w:rsidP="00FC127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15.* </w:t>
      </w:r>
      <w:r w:rsidRPr="00FC127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1273">
        <w:rPr>
          <w:rFonts w:ascii="Times New Roman" w:hAnsi="Times New Roman" w:cs="Times New Roman"/>
          <w:b/>
          <w:sz w:val="24"/>
          <w:szCs w:val="24"/>
        </w:rPr>
        <w:t>-</w:t>
      </w:r>
      <w:r w:rsidRPr="00FC127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1273">
        <w:rPr>
          <w:rFonts w:ascii="Times New Roman" w:hAnsi="Times New Roman" w:cs="Times New Roman"/>
          <w:b/>
          <w:sz w:val="24"/>
          <w:szCs w:val="24"/>
        </w:rPr>
        <w:t>:___________________________________________________________________</w:t>
      </w:r>
    </w:p>
    <w:p w:rsidR="000302F2" w:rsidRDefault="000302F2" w:rsidP="00FC1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73" w:rsidRPr="00FC1273" w:rsidRDefault="00FC1273" w:rsidP="00FC1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16.*</w:t>
      </w:r>
      <w:r w:rsidRPr="00FC1273">
        <w:rPr>
          <w:rFonts w:ascii="Times New Roman" w:hAnsi="Times New Roman" w:cs="Times New Roman"/>
          <w:b/>
          <w:sz w:val="24"/>
          <w:szCs w:val="24"/>
        </w:rPr>
        <w:t>Название предприятия (индивидуального предпринимателя):_________________</w:t>
      </w:r>
    </w:p>
    <w:p w:rsidR="00FC1273" w:rsidRPr="000E066A" w:rsidRDefault="00FC1273" w:rsidP="00FC1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044" w:rsidRDefault="00603044" w:rsidP="00603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044" w:rsidRDefault="00603044" w:rsidP="0060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уделенное время!</w:t>
      </w:r>
    </w:p>
    <w:p w:rsidR="007D2247" w:rsidRDefault="007D2247" w:rsidP="00603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D4" w:rsidRPr="007D2247" w:rsidRDefault="007D2247" w:rsidP="007D2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47">
        <w:rPr>
          <w:rFonts w:ascii="Times New Roman" w:hAnsi="Times New Roman" w:cs="Times New Roman"/>
          <w:b/>
          <w:sz w:val="24"/>
          <w:szCs w:val="24"/>
        </w:rPr>
        <w:t>*</w:t>
      </w:r>
      <w:r w:rsidRPr="007D2247">
        <w:rPr>
          <w:rFonts w:ascii="Times New Roman" w:hAnsi="Times New Roman" w:cs="Times New Roman"/>
          <w:sz w:val="24"/>
          <w:szCs w:val="24"/>
        </w:rPr>
        <w:t>заполнить при желании</w:t>
      </w:r>
      <w:r w:rsidR="00D6045A" w:rsidRPr="007D224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E44AD4" w:rsidRPr="007D2247" w:rsidSect="00B5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2AA3"/>
    <w:multiLevelType w:val="hybridMultilevel"/>
    <w:tmpl w:val="7BC8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155A"/>
    <w:multiLevelType w:val="hybridMultilevel"/>
    <w:tmpl w:val="854C2464"/>
    <w:lvl w:ilvl="0" w:tplc="50CCFE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AD4"/>
    <w:rsid w:val="000302F2"/>
    <w:rsid w:val="000E066A"/>
    <w:rsid w:val="001661D9"/>
    <w:rsid w:val="002B6A7E"/>
    <w:rsid w:val="002B71FC"/>
    <w:rsid w:val="002D7D57"/>
    <w:rsid w:val="003447D9"/>
    <w:rsid w:val="004654CF"/>
    <w:rsid w:val="004F2C55"/>
    <w:rsid w:val="00603044"/>
    <w:rsid w:val="0061635B"/>
    <w:rsid w:val="00620AE3"/>
    <w:rsid w:val="00645608"/>
    <w:rsid w:val="00665F69"/>
    <w:rsid w:val="00732F27"/>
    <w:rsid w:val="00736B65"/>
    <w:rsid w:val="00762F31"/>
    <w:rsid w:val="007A1546"/>
    <w:rsid w:val="007D2247"/>
    <w:rsid w:val="00950725"/>
    <w:rsid w:val="00990254"/>
    <w:rsid w:val="009E5753"/>
    <w:rsid w:val="00A570C3"/>
    <w:rsid w:val="00AD2474"/>
    <w:rsid w:val="00B55815"/>
    <w:rsid w:val="00C178F0"/>
    <w:rsid w:val="00D6045A"/>
    <w:rsid w:val="00E44AD4"/>
    <w:rsid w:val="00F56232"/>
    <w:rsid w:val="00FB4F5C"/>
    <w:rsid w:val="00FC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paragraph" w:styleId="a4">
    <w:name w:val="List Paragraph"/>
    <w:basedOn w:val="a"/>
    <w:uiPriority w:val="34"/>
    <w:qFormat/>
    <w:rsid w:val="00E44A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C55"/>
    <w:rPr>
      <w:color w:val="0000FF"/>
      <w:u w:val="single"/>
    </w:rPr>
  </w:style>
  <w:style w:type="paragraph" w:styleId="a6">
    <w:name w:val="No Spacing"/>
    <w:uiPriority w:val="1"/>
    <w:qFormat/>
    <w:rsid w:val="004F2C5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20</cp:revision>
  <cp:lastPrinted>2016-04-26T01:20:00Z</cp:lastPrinted>
  <dcterms:created xsi:type="dcterms:W3CDTF">2015-08-10T06:48:00Z</dcterms:created>
  <dcterms:modified xsi:type="dcterms:W3CDTF">2016-05-05T01:20:00Z</dcterms:modified>
</cp:coreProperties>
</file>